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cumpleaños de Rubén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2016-01-15 14:21:00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 </w:t>
      </w:r>
      <w:r>
        <w:t>En el Perú, festejamos el día de tu nacimiento y le decimos por igual el día de tu santo o el día de tu cumpleaños.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En el parque que queda cerca de mi casa, existe la zona de juegos para niños, la zona asignados a las mascotas,</w:t>
      </w:r>
      <w:r>
        <w:rPr>
          <w:lang w:val="es-ES_tradnl" w:eastAsia="es-ES_tradnl"/>
        </w:rPr>
        <w:t xml:space="preserve">  </w:t>
      </w:r>
      <w:r>
        <w:rPr>
          <w:lang w:val="es-ES_tradnl" w:eastAsia="es-ES_tradnl"/>
        </w:rPr>
        <w:t>y el resto del parque con sus jardines, flores, arboles y bancas.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 zona asignada para los juegos y las mascotas están cercadas con arbustos de hojas tupidas para formar unos círculos de dos entradas y poder controlar con mayor facilidad a los niños y a las mascota, la mayoría son perros.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En medio de estas zonas había un letrero que decía: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El martes a las 3:30 pm festejamos el Santo de Rubén, si pueden venir disfrazados.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Por pura casualidad el martes en la tarde fui al parque a ver a mi nieto y me encontré con la celebración del santo de Rubén.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Las fotos hablaran mejor que mis palabras.</w:t>
      </w:r>
    </w:p>
    <w:p>
      <w:pPr>
        <w:jc w:val="both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8575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Zona de mascotas</w:t>
            </w:r>
          </w:p>
        </w:tc>
      </w:tr>
    </w:tbl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857500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Zona de juegos para niños</w:t>
            </w:r>
          </w:p>
        </w:tc>
      </w:tr>
    </w:tbl>
    <w:p/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86000"/>
                  <wp:docPr id="100005" name="">
                    <a:hlinkClick xmlns:a="http://schemas.openxmlformats.org/drawingml/2006/main" xmlns:r="http://schemas.openxmlformats.org/officeDocument/2006/relationships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Rubén el dueño del santo</w:t>
            </w:r>
          </w:p>
        </w:tc>
      </w:tr>
    </w:tbl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6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286000" cy="3048000"/>
                  <wp:docPr id="100007" name="">
                    <a:hlinkClick xmlns:a="http://schemas.openxmlformats.org/drawingml/2006/main" xmlns:r="http://schemas.openxmlformats.org/officeDocument/2006/relationships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Su torta y bocaditos</w:t>
            </w:r>
          </w:p>
        </w:tc>
      </w:tr>
    </w:tbl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943225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94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Los regalos</w:t>
            </w:r>
          </w:p>
        </w:tc>
      </w:tr>
    </w:tbl>
    <w:p>
      <w:r>
        <w:br/>
      </w:r>
      <w:r>
        <w:br/>
      </w:r>
      <w:r>
        <w:t xml:space="preserve">                                                </w:t>
      </w:r>
      <w:r>
        <w:rPr>
          <w:i/>
          <w:iCs/>
          <w:sz w:val="27"/>
          <w:szCs w:val="27"/>
        </w:rPr>
        <w:t> ALGUNOS DE LOS INVITADOS </w:t>
      </w:r>
      <w:r>
        <w:rPr>
          <w:i/>
          <w:iCs/>
          <w:sz w:val="27"/>
          <w:szCs w:val="27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15" name="">
              <a:hlinkClick xmlns:a="http://schemas.openxmlformats.org/drawingml/2006/main" xmlns:r="http://schemas.openxmlformats.org/officeDocument/2006/relationships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17" name="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19" name="">
              <a:hlinkClick xmlns:a="http://schemas.openxmlformats.org/drawingml/2006/main" xmlns:r="http://schemas.openxmlformats.org/officeDocument/2006/relationships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>
          <w:lang w:val="es-ES_tradnl" w:eastAsia="es-ES_tradnl"/>
        </w:rPr>
        <w:t>Y qué…todos tenemos santos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1.bp.blogspot.com/-SGPX6zNtvUY/VplFjgZs5xI/AAAAAAAADtY/4_Of4_lBsqc/s1600/IMG_2707%2B2.JPG" TargetMode="External" /><Relationship Id="rId11" Type="http://schemas.openxmlformats.org/officeDocument/2006/relationships/hyperlink" Target="http://3.bp.blogspot.com/-Puo_aRq6Odk/VplFnrJrDyI/AAAAAAAADtg/ufcLZKLs4WY/s1600/IMG_2727.JPG" TargetMode="External" /><Relationship Id="rId12" Type="http://schemas.openxmlformats.org/officeDocument/2006/relationships/hyperlink" Target="http://2.bp.blogspot.com/-KIvkmiHzMXo/VplFprxyzhI/AAAAAAAADto/rSyfZQGv0rs/s1600/IMG_2728%2B4.JPG" TargetMode="External" /><Relationship Id="rId13" Type="http://schemas.openxmlformats.org/officeDocument/2006/relationships/hyperlink" Target="http://4.bp.blogspot.com/-s97hqT_9KMU/VplFsZ4uSxI/AAAAAAAADtw/ns8CiQ6BeQY/s1600/IMG_2729.JPG" TargetMode="External" /><Relationship Id="rId14" Type="http://schemas.openxmlformats.org/officeDocument/2006/relationships/hyperlink" Target="http://3.bp.blogspot.com/-j7HX2GCNuZc/VplFvGiDRII/AAAAAAAADt4/Fa619sX2Tr0/s1600/IMG_2731.JPG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K8LxHhg8G9k/VplDpWL_uSI/AAAAAAAADss/JRI0J1VWwxE/s1600/IMG_2714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4.bp.blogspot.com/-Ks70JKNcRJU/VplDwxhjM7I/AAAAAAAADs0/1MG2DBbZvEw/s1600/IMG_2716%2B4.JPG" TargetMode="External" /><Relationship Id="rId7" Type="http://schemas.openxmlformats.org/officeDocument/2006/relationships/hyperlink" Target="http://3.bp.blogspot.com/-NFF--STaB1E/VplFZPItwxI/AAAAAAAADtE/iJww0pAfp94/s1600/IMG_2712%2B4.JPG" TargetMode="External" /><Relationship Id="rId8" Type="http://schemas.openxmlformats.org/officeDocument/2006/relationships/hyperlink" Target="http://3.bp.blogspot.com/-5Kid8MIxINY/VplFbyqbn9I/AAAAAAAADtM/Qbr4RLZPChA/s1600/IMG_2725%2B4.JPG" TargetMode="External" /><Relationship Id="rId9" Type="http://schemas.openxmlformats.org/officeDocument/2006/relationships/hyperlink" Target="http://1.bp.blogspot.com/-paLxbRFzswI/VplFemgW3fI/AAAAAAAADtU/1IDgf7RX68k/s1600/FullSizeRender%2B10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cumpleaños de Rubén</dc:title>
  <cp:revision>0</cp:revision>
</cp:coreProperties>
</file>